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3F7B0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3F7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F7B01">
              <w:rPr>
                <w:rFonts w:ascii="Times New Roman" w:hAnsi="Times New Roman" w:cs="Times New Roman"/>
                <w:sz w:val="28"/>
                <w:szCs w:val="28"/>
              </w:rPr>
              <w:t>septembar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C77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3F7B0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F7B01">
              <w:rPr>
                <w:rFonts w:ascii="Times New Roman" w:hAnsi="Times New Roman" w:cs="Times New Roman"/>
                <w:sz w:val="28"/>
                <w:szCs w:val="28"/>
              </w:rPr>
              <w:t>septemba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C77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2C77F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C77FD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1960" w:type="dxa"/>
          </w:tcPr>
          <w:p w:rsidR="009B647A" w:rsidRDefault="002C77FD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1.177,52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21B" w:rsidRDefault="00CE021B" w:rsidP="00201150">
      <w:pPr>
        <w:spacing w:after="0" w:line="240" w:lineRule="auto"/>
      </w:pPr>
      <w:r>
        <w:separator/>
      </w:r>
    </w:p>
  </w:endnote>
  <w:endnote w:type="continuationSeparator" w:id="0">
    <w:p w:rsidR="00CE021B" w:rsidRDefault="00CE021B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21B" w:rsidRDefault="00CE021B" w:rsidP="00201150">
      <w:pPr>
        <w:spacing w:after="0" w:line="240" w:lineRule="auto"/>
      </w:pPr>
      <w:r>
        <w:separator/>
      </w:r>
    </w:p>
  </w:footnote>
  <w:footnote w:type="continuationSeparator" w:id="0">
    <w:p w:rsidR="00CE021B" w:rsidRDefault="00CE021B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5236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C77FD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3F7B01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040E1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96E36"/>
    <w:rsid w:val="00CC2526"/>
    <w:rsid w:val="00CC6105"/>
    <w:rsid w:val="00CE021B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34C65-95DB-421E-B6FD-079F5ADB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2026-10-08T10:17:00Z</dcterms:modified>
</cp:coreProperties>
</file>